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67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İstanbul Tekstil ve Konfeksiyon İhracatçı Birlikleri Genel Sekreterliği</w:t>
      </w:r>
    </w:p>
    <w:p w:rsidR="00DB1972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Tekstil-Deri-Halı Fuarlar Şubesi</w:t>
      </w:r>
      <w:r w:rsidR="00AA29A8">
        <w:rPr>
          <w:rFonts w:ascii="Times New Roman" w:hAnsi="Times New Roman" w:cs="Times New Roman"/>
          <w:b/>
          <w:sz w:val="28"/>
          <w:szCs w:val="28"/>
        </w:rPr>
        <w:t>’ne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B7" w:rsidRDefault="00514CB7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426E">
        <w:rPr>
          <w:rFonts w:ascii="Times New Roman" w:hAnsi="Times New Roman" w:cs="Times New Roman"/>
          <w:sz w:val="24"/>
          <w:szCs w:val="24"/>
        </w:rPr>
        <w:t>09-10 Ocak 2019</w:t>
      </w:r>
      <w:r w:rsidR="000E18ED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AC31AB">
        <w:rPr>
          <w:rFonts w:ascii="Times New Roman" w:hAnsi="Times New Roman" w:cs="Times New Roman"/>
          <w:sz w:val="24"/>
          <w:szCs w:val="24"/>
        </w:rPr>
        <w:t>Londra’da</w:t>
      </w:r>
      <w:r w:rsidR="00B07642">
        <w:rPr>
          <w:rFonts w:ascii="Times New Roman" w:hAnsi="Times New Roman" w:cs="Times New Roman"/>
          <w:sz w:val="24"/>
          <w:szCs w:val="24"/>
        </w:rPr>
        <w:t xml:space="preserve"> gerçekleşecek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="00AC31AB">
        <w:rPr>
          <w:rFonts w:ascii="Times New Roman" w:hAnsi="Times New Roman" w:cs="Times New Roman"/>
          <w:b/>
          <w:sz w:val="24"/>
          <w:szCs w:val="24"/>
        </w:rPr>
        <w:t xml:space="preserve">THE LONDON TEXTILE FAIR </w:t>
      </w:r>
      <w:r w:rsidR="00B8426E">
        <w:rPr>
          <w:rFonts w:ascii="Times New Roman" w:hAnsi="Times New Roman" w:cs="Times New Roman"/>
          <w:b/>
          <w:sz w:val="24"/>
          <w:szCs w:val="24"/>
        </w:rPr>
        <w:t>2019/I</w:t>
      </w:r>
      <w:r w:rsidR="00B8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D2">
        <w:rPr>
          <w:rFonts w:ascii="Times New Roman" w:hAnsi="Times New Roman" w:cs="Times New Roman"/>
          <w:sz w:val="24"/>
          <w:szCs w:val="24"/>
        </w:rPr>
        <w:t xml:space="preserve">fuarı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D76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Genel </w:t>
      </w:r>
      <w:r w:rsidR="00917850">
        <w:rPr>
          <w:rFonts w:ascii="Times New Roman" w:hAnsi="Times New Roman" w:cs="Times New Roman"/>
          <w:sz w:val="24"/>
          <w:szCs w:val="24"/>
        </w:rPr>
        <w:t>Sekreterliğinizce</w:t>
      </w:r>
      <w:r w:rsidR="00514CB7">
        <w:rPr>
          <w:rFonts w:ascii="Times New Roman" w:hAnsi="Times New Roman" w:cs="Times New Roman"/>
          <w:sz w:val="24"/>
          <w:szCs w:val="24"/>
        </w:rPr>
        <w:t xml:space="preserve"> düzenlenecek </w:t>
      </w:r>
      <w:r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r w:rsidR="00917850">
        <w:rPr>
          <w:rFonts w:ascii="Times New Roman" w:hAnsi="Times New Roman" w:cs="Times New Roman"/>
          <w:sz w:val="24"/>
          <w:szCs w:val="24"/>
        </w:rPr>
        <w:t>Soyadı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6220A6" w:rsidRDefault="006220A6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8426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42" w:rsidTr="0068243F">
        <w:tc>
          <w:tcPr>
            <w:tcW w:w="2547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</w:t>
            </w:r>
            <w:r w:rsidR="00CD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kişiler</w:t>
            </w:r>
          </w:p>
        </w:tc>
        <w:tc>
          <w:tcPr>
            <w:tcW w:w="6515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97E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e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D4FC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Fuardan sorumlu kişi / kişilerin cep </w:t>
            </w:r>
            <w:r w:rsidR="00B07642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B07642" w:rsidP="00FF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rofili</w:t>
            </w:r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Textiles</w:t>
            </w:r>
            <w:proofErr w:type="spellEnd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, Accessories</w:t>
            </w:r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Print</w:t>
            </w:r>
            <w:proofErr w:type="spellEnd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Design,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Vintage</w:t>
            </w:r>
            <w:proofErr w:type="spellEnd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Garments</w:t>
            </w:r>
            <w:proofErr w:type="spellEnd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68243F">
        <w:tc>
          <w:tcPr>
            <w:tcW w:w="2547" w:type="dxa"/>
          </w:tcPr>
          <w:p w:rsidR="0018525C" w:rsidRDefault="00AC31AB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masa sayısı</w:t>
            </w:r>
            <w:r w:rsidR="002E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masa = 9 m2)</w:t>
            </w:r>
          </w:p>
        </w:tc>
        <w:tc>
          <w:tcPr>
            <w:tcW w:w="6515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8F" w:rsidTr="0068243F">
        <w:tc>
          <w:tcPr>
            <w:tcW w:w="2547" w:type="dxa"/>
          </w:tcPr>
          <w:p w:rsidR="007F648F" w:rsidRDefault="007F648F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askılık adedi</w:t>
            </w:r>
          </w:p>
        </w:tc>
        <w:tc>
          <w:tcPr>
            <w:tcW w:w="6515" w:type="dxa"/>
          </w:tcPr>
          <w:p w:rsidR="007F648F" w:rsidRDefault="007F648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A01A5"/>
    <w:rsid w:val="000E18ED"/>
    <w:rsid w:val="00137F5A"/>
    <w:rsid w:val="0018525C"/>
    <w:rsid w:val="00262752"/>
    <w:rsid w:val="00271731"/>
    <w:rsid w:val="002B0F0C"/>
    <w:rsid w:val="002E3912"/>
    <w:rsid w:val="00372467"/>
    <w:rsid w:val="00514CB7"/>
    <w:rsid w:val="00535DD3"/>
    <w:rsid w:val="00605487"/>
    <w:rsid w:val="006220A6"/>
    <w:rsid w:val="0064516F"/>
    <w:rsid w:val="0068243F"/>
    <w:rsid w:val="007316BA"/>
    <w:rsid w:val="00776EB3"/>
    <w:rsid w:val="007F648F"/>
    <w:rsid w:val="00833F45"/>
    <w:rsid w:val="00873ECA"/>
    <w:rsid w:val="00917850"/>
    <w:rsid w:val="00983AEC"/>
    <w:rsid w:val="00AA29A8"/>
    <w:rsid w:val="00AC31AB"/>
    <w:rsid w:val="00B07642"/>
    <w:rsid w:val="00B8426E"/>
    <w:rsid w:val="00B8751C"/>
    <w:rsid w:val="00C97EF4"/>
    <w:rsid w:val="00CD4FCF"/>
    <w:rsid w:val="00D76AD2"/>
    <w:rsid w:val="00DB1972"/>
    <w:rsid w:val="00EC4AB4"/>
    <w:rsid w:val="00EC7817"/>
    <w:rsid w:val="00F243E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39ED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Salih Diner</cp:lastModifiedBy>
  <cp:revision>56</cp:revision>
  <dcterms:created xsi:type="dcterms:W3CDTF">2016-07-12T09:05:00Z</dcterms:created>
  <dcterms:modified xsi:type="dcterms:W3CDTF">2018-09-19T06:26:00Z</dcterms:modified>
</cp:coreProperties>
</file>